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62DD1" w14:textId="77777777" w:rsidR="0050127E" w:rsidRPr="0050127E" w:rsidRDefault="0050127E" w:rsidP="005012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lang w:eastAsia="pl-PL"/>
        </w:rPr>
        <w:t>Akademia Nauk Stosowanych w Nowym Targu</w:t>
      </w:r>
    </w:p>
    <w:p w14:paraId="66087BD9" w14:textId="6065A184" w:rsidR="0050127E" w:rsidRPr="0050127E" w:rsidRDefault="0050127E" w:rsidP="005012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lang w:eastAsia="pl-PL"/>
        </w:rPr>
        <w:br/>
        <w:t xml:space="preserve">INSTYTUT NAUK HUMANISTYCZNYCH i TURYSTYKI </w:t>
      </w:r>
      <w:r w:rsidRPr="0050127E">
        <w:rPr>
          <w:rFonts w:ascii="Times New Roman" w:eastAsia="Times New Roman" w:hAnsi="Times New Roman" w:cs="Times New Roman"/>
          <w:b/>
          <w:color w:val="000000"/>
          <w:lang w:eastAsia="pl-PL"/>
        </w:rPr>
        <w:br/>
        <w:t xml:space="preserve">KIERUNEK: Sport i turystyka na </w:t>
      </w:r>
      <w:r w:rsidR="007C324C">
        <w:rPr>
          <w:rFonts w:ascii="Times New Roman" w:eastAsia="Times New Roman" w:hAnsi="Times New Roman" w:cs="Times New Roman"/>
          <w:b/>
          <w:color w:val="000000"/>
          <w:lang w:eastAsia="pl-PL"/>
        </w:rPr>
        <w:t>terenach</w:t>
      </w:r>
      <w:r w:rsidRPr="0050127E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górskich</w:t>
      </w:r>
    </w:p>
    <w:p w14:paraId="6E841443" w14:textId="77777777" w:rsidR="0050127E" w:rsidRPr="0050127E" w:rsidRDefault="0050127E" w:rsidP="0050127E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</w:pPr>
    </w:p>
    <w:p w14:paraId="5C0A45C6" w14:textId="77777777" w:rsidR="0050127E" w:rsidRPr="0050127E" w:rsidRDefault="0050127E" w:rsidP="0050127E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pl-PL"/>
        </w:rPr>
        <w:t xml:space="preserve">DZIENNIK PRAKTYKI </w:t>
      </w:r>
      <w:bookmarkStart w:id="0" w:name="_GoBack"/>
      <w:bookmarkEnd w:id="0"/>
    </w:p>
    <w:p w14:paraId="1123AB74" w14:textId="77777777" w:rsidR="0050127E" w:rsidRPr="0050127E" w:rsidRDefault="0050127E" w:rsidP="00501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PRAKTYKA WDROŻENIOWA</w:t>
      </w:r>
    </w:p>
    <w:p w14:paraId="2075318C" w14:textId="33C5BA19" w:rsidR="0050127E" w:rsidRPr="0050127E" w:rsidRDefault="0050127E" w:rsidP="00501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TERMIN REALIZACJI: </w:t>
      </w:r>
      <w:r w:rsidR="00B233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s</w:t>
      </w:r>
      <w:r w:rsidR="00A316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emestr letni 20</w:t>
      </w:r>
      <w:r w:rsidR="007C32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26/27</w:t>
      </w:r>
    </w:p>
    <w:p w14:paraId="4AFA885F" w14:textId="77777777" w:rsidR="0050127E" w:rsidRPr="0050127E" w:rsidRDefault="0050127E" w:rsidP="0050127E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FF0000"/>
          <w:sz w:val="18"/>
          <w:szCs w:val="18"/>
          <w:lang w:eastAsia="pl-PL"/>
        </w:rPr>
      </w:pPr>
    </w:p>
    <w:p w14:paraId="084E8D6A" w14:textId="77777777" w:rsidR="0050127E" w:rsidRPr="0050127E" w:rsidRDefault="0050127E" w:rsidP="0050127E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FF0000"/>
          <w:sz w:val="18"/>
          <w:szCs w:val="18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i/>
          <w:color w:val="FF0000"/>
          <w:sz w:val="18"/>
          <w:szCs w:val="18"/>
          <w:lang w:eastAsia="pl-PL"/>
        </w:rPr>
        <w:t>Uwaga! Student wypełnia tylko żółte pola. Kremowe pola wypełnia opiekun praktyk z jednostki przyjmującej.</w:t>
      </w:r>
    </w:p>
    <w:p w14:paraId="4893DA5F" w14:textId="77777777" w:rsidR="0050127E" w:rsidRPr="0050127E" w:rsidRDefault="0050127E" w:rsidP="0050127E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I. DANE STUDENTA</w:t>
      </w:r>
    </w:p>
    <w:tbl>
      <w:tblPr>
        <w:tblW w:w="10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992"/>
        <w:gridCol w:w="5670"/>
        <w:gridCol w:w="237"/>
        <w:gridCol w:w="613"/>
        <w:gridCol w:w="851"/>
        <w:gridCol w:w="1400"/>
      </w:tblGrid>
      <w:tr w:rsidR="0050127E" w:rsidRPr="0050127E" w14:paraId="19C8C56C" w14:textId="77777777" w:rsidTr="002D5C18">
        <w:trPr>
          <w:trHeight w:val="340"/>
        </w:trPr>
        <w:tc>
          <w:tcPr>
            <w:tcW w:w="7320" w:type="dxa"/>
            <w:gridSpan w:val="4"/>
            <w:tcBorders>
              <w:bottom w:val="single" w:sz="4" w:space="0" w:color="000000"/>
            </w:tcBorders>
            <w:shd w:val="clear" w:color="auto" w:fill="FFFF99"/>
          </w:tcPr>
          <w:p w14:paraId="6B2D578F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bookmarkStart w:id="1" w:name="_gjdgxs" w:colFirst="0" w:colLast="0"/>
            <w:bookmarkEnd w:id="1"/>
          </w:p>
        </w:tc>
        <w:tc>
          <w:tcPr>
            <w:tcW w:w="2864" w:type="dxa"/>
            <w:gridSpan w:val="3"/>
            <w:tcBorders>
              <w:bottom w:val="single" w:sz="4" w:space="0" w:color="000000"/>
            </w:tcBorders>
            <w:shd w:val="clear" w:color="auto" w:fill="FFFF99"/>
            <w:vAlign w:val="center"/>
          </w:tcPr>
          <w:p w14:paraId="4584FC1D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50127E" w:rsidRPr="0050127E" w14:paraId="02CF4517" w14:textId="77777777" w:rsidTr="002D5C18">
        <w:trPr>
          <w:trHeight w:val="284"/>
        </w:trPr>
        <w:tc>
          <w:tcPr>
            <w:tcW w:w="7320" w:type="dxa"/>
            <w:gridSpan w:val="4"/>
            <w:tcBorders>
              <w:left w:val="nil"/>
              <w:bottom w:val="single" w:sz="4" w:space="0" w:color="000000"/>
              <w:right w:val="nil"/>
            </w:tcBorders>
          </w:tcPr>
          <w:p w14:paraId="464A6E64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pl-PL"/>
              </w:rPr>
              <w:t>imię i nazwisko studenta</w:t>
            </w:r>
          </w:p>
          <w:p w14:paraId="3079C7F9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pl-PL"/>
              </w:rPr>
            </w:pPr>
          </w:p>
          <w:p w14:paraId="4AF96689" w14:textId="77777777" w:rsidR="0050127E" w:rsidRPr="0050127E" w:rsidRDefault="0050127E" w:rsidP="0050127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II. DANE DOTYCZĄCE PRAKTYKI</w:t>
            </w:r>
          </w:p>
        </w:tc>
        <w:tc>
          <w:tcPr>
            <w:tcW w:w="2864" w:type="dxa"/>
            <w:gridSpan w:val="3"/>
            <w:tcBorders>
              <w:left w:val="nil"/>
              <w:bottom w:val="single" w:sz="4" w:space="0" w:color="000000"/>
              <w:right w:val="nil"/>
            </w:tcBorders>
          </w:tcPr>
          <w:p w14:paraId="5CDF6FC2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pl-PL"/>
              </w:rPr>
              <w:t>numer albumu</w:t>
            </w:r>
          </w:p>
        </w:tc>
      </w:tr>
      <w:tr w:rsidR="0050127E" w:rsidRPr="0050127E" w14:paraId="4767F6CC" w14:textId="77777777" w:rsidTr="00B23335">
        <w:trPr>
          <w:trHeight w:val="340"/>
        </w:trPr>
        <w:tc>
          <w:tcPr>
            <w:tcW w:w="7083" w:type="dxa"/>
            <w:gridSpan w:val="3"/>
            <w:shd w:val="clear" w:color="auto" w:fill="FFFF99"/>
          </w:tcPr>
          <w:p w14:paraId="649A2E23" w14:textId="0C62CD22" w:rsidR="0050127E" w:rsidRPr="0050127E" w:rsidRDefault="00392DAD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</w:t>
            </w:r>
            <w:r w:rsidR="008B0F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 Małgorzata Muszyńska-Kurnik</w:t>
            </w:r>
          </w:p>
        </w:tc>
        <w:tc>
          <w:tcPr>
            <w:tcW w:w="3101" w:type="dxa"/>
            <w:gridSpan w:val="4"/>
            <w:shd w:val="clear" w:color="auto" w:fill="FFFF99"/>
          </w:tcPr>
          <w:p w14:paraId="09E8EA0F" w14:textId="55EE9D2F" w:rsidR="0050127E" w:rsidRPr="0050127E" w:rsidRDefault="00901702" w:rsidP="0050127E">
            <w:pPr>
              <w:tabs>
                <w:tab w:val="left" w:pos="1290"/>
                <w:tab w:val="center" w:pos="14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50127E" w:rsidRPr="0050127E" w14:paraId="1013D879" w14:textId="77777777" w:rsidTr="002D5C18">
        <w:trPr>
          <w:trHeight w:val="2329"/>
        </w:trPr>
        <w:tc>
          <w:tcPr>
            <w:tcW w:w="10184" w:type="dxa"/>
            <w:gridSpan w:val="7"/>
            <w:tcBorders>
              <w:left w:val="nil"/>
              <w:right w:val="nil"/>
            </w:tcBorders>
          </w:tcPr>
          <w:p w14:paraId="7A73D688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pl-PL"/>
              </w:rPr>
              <w:t>imię i nazwisko opiekuna praktyk z ramienia Uczelni                                                                                             Łączna liczba godzin</w:t>
            </w:r>
          </w:p>
          <w:p w14:paraId="48FA2B39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pl-PL"/>
              </w:rPr>
              <w:t xml:space="preserve">                                                                                              </w:t>
            </w:r>
          </w:p>
          <w:tbl>
            <w:tblPr>
              <w:tblW w:w="1002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7035"/>
              <w:gridCol w:w="2985"/>
            </w:tblGrid>
            <w:tr w:rsidR="0050127E" w:rsidRPr="0050127E" w14:paraId="38DD1C98" w14:textId="77777777" w:rsidTr="002D5C18">
              <w:tc>
                <w:tcPr>
                  <w:tcW w:w="7035" w:type="dxa"/>
                  <w:shd w:val="clear" w:color="auto" w:fill="FFFF9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0590173" w14:textId="77777777" w:rsidR="0050127E" w:rsidRPr="0050127E" w:rsidRDefault="0050127E" w:rsidP="0050127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pl-PL"/>
                    </w:rPr>
                  </w:pPr>
                </w:p>
                <w:p w14:paraId="31996727" w14:textId="77777777" w:rsidR="0050127E" w:rsidRPr="0050127E" w:rsidRDefault="0050127E" w:rsidP="0050127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pl-PL"/>
                    </w:rPr>
                  </w:pPr>
                </w:p>
                <w:p w14:paraId="65171CDB" w14:textId="77777777" w:rsidR="0050127E" w:rsidRPr="0050127E" w:rsidRDefault="0050127E" w:rsidP="0050127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pl-PL"/>
                    </w:rPr>
                  </w:pPr>
                </w:p>
                <w:p w14:paraId="42BAE7A8" w14:textId="77777777" w:rsidR="0050127E" w:rsidRPr="0050127E" w:rsidRDefault="0050127E" w:rsidP="0050127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pl-PL"/>
                    </w:rPr>
                  </w:pPr>
                </w:p>
                <w:p w14:paraId="1755F9AA" w14:textId="77777777" w:rsidR="0050127E" w:rsidRPr="0050127E" w:rsidRDefault="0050127E" w:rsidP="0050127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2985" w:type="dxa"/>
                  <w:shd w:val="clear" w:color="auto" w:fill="FFFF9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857BC3C" w14:textId="77777777" w:rsidR="0050127E" w:rsidRPr="0050127E" w:rsidRDefault="0050127E" w:rsidP="0050127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14:paraId="159EC20C" w14:textId="77777777" w:rsidR="0050127E" w:rsidRPr="0050127E" w:rsidRDefault="0050127E" w:rsidP="0050127E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pl-PL"/>
              </w:rPr>
              <w:t xml:space="preserve">Nazwa jednostki przyjmującej na praktykę oraz imię i nazwisko opiekuna praktyk z jednostki przyjmującej        Data realizacji praktyki   </w:t>
            </w:r>
          </w:p>
          <w:p w14:paraId="0686FD23" w14:textId="77777777" w:rsidR="0050127E" w:rsidRPr="0050127E" w:rsidRDefault="0050127E" w:rsidP="0050127E">
            <w:pPr>
              <w:spacing w:after="0" w:line="360" w:lineRule="auto"/>
              <w:ind w:left="720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pl-PL"/>
              </w:rPr>
            </w:pPr>
          </w:p>
          <w:p w14:paraId="03A9D2BA" w14:textId="77777777" w:rsidR="0050127E" w:rsidRPr="0050127E" w:rsidRDefault="0050127E" w:rsidP="0050127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18"/>
                <w:szCs w:val="18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III. PRZEBIEG PRAKTYKI</w:t>
            </w: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Pr="0050127E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  <w:lang w:eastAsia="pl-PL"/>
              </w:rPr>
              <w:t>(należy uzupełnić dane, dokładnie opisując realizowane czynności)</w:t>
            </w:r>
            <w:r w:rsidRPr="0050127E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  <w:lang w:eastAsia="pl-PL"/>
              </w:rPr>
              <w:br/>
            </w:r>
            <w:r w:rsidRPr="0050127E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pl-PL"/>
              </w:rPr>
              <w:t>Uwagi do wypełniania części III:</w:t>
            </w:r>
          </w:p>
          <w:p w14:paraId="2505E717" w14:textId="77777777" w:rsidR="0050127E" w:rsidRPr="0050127E" w:rsidRDefault="0050127E" w:rsidP="0050127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18"/>
                <w:szCs w:val="18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i/>
                <w:color w:val="FF0000"/>
                <w:sz w:val="18"/>
                <w:szCs w:val="18"/>
                <w:lang w:eastAsia="pl-PL"/>
              </w:rPr>
              <w:t>Jeden wiersz tabeli = jeden dzień realizacji praktyk</w:t>
            </w:r>
          </w:p>
          <w:p w14:paraId="6E7F15B3" w14:textId="77777777" w:rsidR="0050127E" w:rsidRPr="0050127E" w:rsidRDefault="0050127E" w:rsidP="0050127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18"/>
                <w:szCs w:val="18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i/>
                <w:color w:val="FF0000"/>
                <w:sz w:val="18"/>
                <w:szCs w:val="18"/>
                <w:lang w:eastAsia="pl-PL"/>
              </w:rPr>
              <w:t xml:space="preserve">Należy wstawić określoną liczbę wierszy w tabeli w odniesieniu do każdego dnia realizowanych praktyk </w:t>
            </w:r>
          </w:p>
          <w:p w14:paraId="1C7064A6" w14:textId="77777777" w:rsidR="0050127E" w:rsidRPr="0050127E" w:rsidRDefault="0050127E" w:rsidP="0050127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18"/>
                <w:szCs w:val="18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i/>
                <w:color w:val="FF0000"/>
                <w:sz w:val="18"/>
                <w:szCs w:val="18"/>
                <w:lang w:eastAsia="pl-PL"/>
              </w:rPr>
              <w:t xml:space="preserve">Dziennik Praktyki należy wydrukować dwustronnie i spiąć zszywaczem </w:t>
            </w:r>
          </w:p>
          <w:p w14:paraId="1ED1E815" w14:textId="77777777" w:rsidR="0050127E" w:rsidRPr="0050127E" w:rsidRDefault="0050127E" w:rsidP="0050127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18"/>
                <w:szCs w:val="18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i/>
                <w:color w:val="FF0000"/>
                <w:sz w:val="18"/>
                <w:szCs w:val="18"/>
                <w:lang w:eastAsia="pl-PL"/>
              </w:rPr>
              <w:t>Po prawidłowym wypełnieniu i wydrukowaniu Dziennika Praktyki, student przedkłada go opiekunowi w celu potwierdzenia zrealizowanych czynności oraz liczby godzin.</w:t>
            </w:r>
          </w:p>
          <w:p w14:paraId="75C134CF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pl-PL"/>
              </w:rPr>
            </w:pPr>
          </w:p>
        </w:tc>
      </w:tr>
      <w:tr w:rsidR="0050127E" w:rsidRPr="0050127E" w14:paraId="6425DE99" w14:textId="77777777" w:rsidTr="00B23335">
        <w:trPr>
          <w:trHeight w:val="340"/>
        </w:trPr>
        <w:tc>
          <w:tcPr>
            <w:tcW w:w="421" w:type="dxa"/>
            <w:vAlign w:val="center"/>
          </w:tcPr>
          <w:p w14:paraId="64644364" w14:textId="77777777" w:rsidR="0050127E" w:rsidRPr="0050127E" w:rsidRDefault="0050127E" w:rsidP="00B23335">
            <w:pPr>
              <w:spacing w:after="0" w:line="240" w:lineRule="auto"/>
              <w:ind w:left="-170" w:right="-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Nr. zad.</w:t>
            </w:r>
          </w:p>
        </w:tc>
        <w:tc>
          <w:tcPr>
            <w:tcW w:w="992" w:type="dxa"/>
            <w:vAlign w:val="center"/>
          </w:tcPr>
          <w:p w14:paraId="757A3E53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Data</w:t>
            </w:r>
          </w:p>
        </w:tc>
        <w:tc>
          <w:tcPr>
            <w:tcW w:w="5670" w:type="dxa"/>
            <w:vAlign w:val="center"/>
          </w:tcPr>
          <w:p w14:paraId="6DB5DEAD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Realizowane czynności</w:t>
            </w:r>
          </w:p>
        </w:tc>
        <w:tc>
          <w:tcPr>
            <w:tcW w:w="850" w:type="dxa"/>
            <w:gridSpan w:val="2"/>
            <w:vAlign w:val="center"/>
          </w:tcPr>
          <w:p w14:paraId="752C7BAB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Liczba godzin</w:t>
            </w:r>
          </w:p>
          <w:p w14:paraId="469153D2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dydaktycznych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50496D24" w14:textId="77777777" w:rsidR="0050127E" w:rsidRPr="0050127E" w:rsidRDefault="0050127E" w:rsidP="00B2333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Realizacja efektów uczenia się</w:t>
            </w:r>
          </w:p>
          <w:p w14:paraId="2BECCD5B" w14:textId="62AF5FF6" w:rsidR="0050127E" w:rsidRPr="0050127E" w:rsidRDefault="0050127E" w:rsidP="00B2333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(U</w:t>
            </w:r>
            <w:r w:rsidR="0017539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01</w:t>
            </w: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, W</w:t>
            </w:r>
            <w:r w:rsidR="0017539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20</w:t>
            </w: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,K</w:t>
            </w:r>
            <w:r w:rsidR="0017539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14</w:t>
            </w: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400" w:type="dxa"/>
            <w:tcBorders>
              <w:left w:val="single" w:sz="4" w:space="0" w:color="auto"/>
            </w:tcBorders>
            <w:vAlign w:val="center"/>
          </w:tcPr>
          <w:p w14:paraId="368ED647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 xml:space="preserve">Podpis opiekuna praktyk </w:t>
            </w:r>
          </w:p>
          <w:p w14:paraId="20BF40CE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z jednostki przyjmującej</w:t>
            </w:r>
          </w:p>
        </w:tc>
      </w:tr>
      <w:tr w:rsidR="0050127E" w:rsidRPr="0050127E" w14:paraId="0A4C658D" w14:textId="77777777" w:rsidTr="00B23335">
        <w:trPr>
          <w:trHeight w:val="340"/>
        </w:trPr>
        <w:tc>
          <w:tcPr>
            <w:tcW w:w="421" w:type="dxa"/>
            <w:shd w:val="clear" w:color="auto" w:fill="FFFF99"/>
            <w:vAlign w:val="center"/>
          </w:tcPr>
          <w:p w14:paraId="1BD98387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FFF99"/>
          </w:tcPr>
          <w:p w14:paraId="029793C2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0C0C386B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4BDD2A87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7EB55CB7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670" w:type="dxa"/>
            <w:shd w:val="clear" w:color="auto" w:fill="FFFF99"/>
          </w:tcPr>
          <w:p w14:paraId="0EB2C7AD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gridSpan w:val="2"/>
            <w:shd w:val="clear" w:color="auto" w:fill="FFFF99"/>
            <w:vAlign w:val="center"/>
          </w:tcPr>
          <w:p w14:paraId="7BA3009A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2CC"/>
            <w:vAlign w:val="center"/>
          </w:tcPr>
          <w:p w14:paraId="375AFC19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tcBorders>
              <w:left w:val="single" w:sz="4" w:space="0" w:color="auto"/>
            </w:tcBorders>
            <w:shd w:val="clear" w:color="auto" w:fill="FFF2CC"/>
            <w:vAlign w:val="center"/>
          </w:tcPr>
          <w:p w14:paraId="38861124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50127E" w:rsidRPr="0050127E" w14:paraId="61BC3C73" w14:textId="77777777" w:rsidTr="00B23335">
        <w:trPr>
          <w:trHeight w:val="340"/>
        </w:trPr>
        <w:tc>
          <w:tcPr>
            <w:tcW w:w="421" w:type="dxa"/>
            <w:shd w:val="clear" w:color="auto" w:fill="FFFF99"/>
            <w:vAlign w:val="center"/>
          </w:tcPr>
          <w:p w14:paraId="2FE09309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FFF99"/>
          </w:tcPr>
          <w:p w14:paraId="55759EAE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1C554DF5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0F9C7431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00223A85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670" w:type="dxa"/>
            <w:shd w:val="clear" w:color="auto" w:fill="FFFF99"/>
          </w:tcPr>
          <w:p w14:paraId="3C2BB511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gridSpan w:val="2"/>
            <w:shd w:val="clear" w:color="auto" w:fill="FFFF99"/>
            <w:vAlign w:val="center"/>
          </w:tcPr>
          <w:p w14:paraId="73CE2238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2CC"/>
            <w:vAlign w:val="center"/>
          </w:tcPr>
          <w:p w14:paraId="4603ACCA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tcBorders>
              <w:left w:val="single" w:sz="4" w:space="0" w:color="auto"/>
            </w:tcBorders>
            <w:shd w:val="clear" w:color="auto" w:fill="FFF2CC"/>
            <w:vAlign w:val="center"/>
          </w:tcPr>
          <w:p w14:paraId="16089156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50127E" w:rsidRPr="0050127E" w14:paraId="09EDFFB7" w14:textId="77777777" w:rsidTr="00B23335">
        <w:trPr>
          <w:trHeight w:val="340"/>
        </w:trPr>
        <w:tc>
          <w:tcPr>
            <w:tcW w:w="421" w:type="dxa"/>
            <w:shd w:val="clear" w:color="auto" w:fill="FFFF99"/>
            <w:vAlign w:val="center"/>
          </w:tcPr>
          <w:p w14:paraId="0D67E810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FFF99"/>
          </w:tcPr>
          <w:p w14:paraId="663E70F2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047FEA88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3A550520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6AB26C6C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670" w:type="dxa"/>
            <w:shd w:val="clear" w:color="auto" w:fill="FFFF99"/>
          </w:tcPr>
          <w:p w14:paraId="59F6563B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gridSpan w:val="2"/>
            <w:shd w:val="clear" w:color="auto" w:fill="FFFF99"/>
            <w:vAlign w:val="center"/>
          </w:tcPr>
          <w:p w14:paraId="5A56FDF5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2CC"/>
            <w:vAlign w:val="center"/>
          </w:tcPr>
          <w:p w14:paraId="565988C1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tcBorders>
              <w:left w:val="single" w:sz="4" w:space="0" w:color="auto"/>
            </w:tcBorders>
            <w:shd w:val="clear" w:color="auto" w:fill="FFF2CC"/>
            <w:vAlign w:val="center"/>
          </w:tcPr>
          <w:p w14:paraId="43E02B68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50127E" w:rsidRPr="0050127E" w14:paraId="45A606E7" w14:textId="77777777" w:rsidTr="00B23335">
        <w:trPr>
          <w:trHeight w:val="340"/>
        </w:trPr>
        <w:tc>
          <w:tcPr>
            <w:tcW w:w="421" w:type="dxa"/>
            <w:shd w:val="clear" w:color="auto" w:fill="FFFF99"/>
            <w:vAlign w:val="center"/>
          </w:tcPr>
          <w:p w14:paraId="0A77B52C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FFF99"/>
          </w:tcPr>
          <w:p w14:paraId="2D6E1A79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73FA645A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67E8CD13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69103FD2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670" w:type="dxa"/>
            <w:shd w:val="clear" w:color="auto" w:fill="FFFF99"/>
          </w:tcPr>
          <w:p w14:paraId="2F6D470A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gridSpan w:val="2"/>
            <w:shd w:val="clear" w:color="auto" w:fill="FFFF99"/>
            <w:vAlign w:val="center"/>
          </w:tcPr>
          <w:p w14:paraId="0E4B05C1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2CC"/>
            <w:vAlign w:val="center"/>
          </w:tcPr>
          <w:p w14:paraId="6F287CA6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tcBorders>
              <w:left w:val="single" w:sz="4" w:space="0" w:color="auto"/>
            </w:tcBorders>
            <w:shd w:val="clear" w:color="auto" w:fill="FFF2CC"/>
            <w:vAlign w:val="center"/>
          </w:tcPr>
          <w:p w14:paraId="7F42EDB4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50127E" w:rsidRPr="0050127E" w14:paraId="7917CCFE" w14:textId="77777777" w:rsidTr="00B23335">
        <w:trPr>
          <w:trHeight w:val="340"/>
        </w:trPr>
        <w:tc>
          <w:tcPr>
            <w:tcW w:w="421" w:type="dxa"/>
            <w:shd w:val="clear" w:color="auto" w:fill="FFFF99"/>
            <w:vAlign w:val="center"/>
          </w:tcPr>
          <w:p w14:paraId="0D63B725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FFF99"/>
          </w:tcPr>
          <w:p w14:paraId="4575B725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4FFFE2D4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26ADB76F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7162DDAF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670" w:type="dxa"/>
            <w:shd w:val="clear" w:color="auto" w:fill="FFFF99"/>
          </w:tcPr>
          <w:p w14:paraId="78DF83E6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gridSpan w:val="2"/>
            <w:shd w:val="clear" w:color="auto" w:fill="FFFF99"/>
            <w:vAlign w:val="center"/>
          </w:tcPr>
          <w:p w14:paraId="31D3FC2D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2CC"/>
            <w:vAlign w:val="center"/>
          </w:tcPr>
          <w:p w14:paraId="2C7E1A4C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tcBorders>
              <w:left w:val="single" w:sz="4" w:space="0" w:color="auto"/>
            </w:tcBorders>
            <w:shd w:val="clear" w:color="auto" w:fill="FFF2CC"/>
            <w:vAlign w:val="center"/>
          </w:tcPr>
          <w:p w14:paraId="7CC3A82D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50127E" w:rsidRPr="0050127E" w14:paraId="2F0F0A58" w14:textId="77777777" w:rsidTr="00B23335">
        <w:trPr>
          <w:trHeight w:val="340"/>
        </w:trPr>
        <w:tc>
          <w:tcPr>
            <w:tcW w:w="421" w:type="dxa"/>
            <w:shd w:val="clear" w:color="auto" w:fill="FFFF99"/>
            <w:vAlign w:val="center"/>
          </w:tcPr>
          <w:p w14:paraId="212015DA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FFF99"/>
          </w:tcPr>
          <w:p w14:paraId="66F2FD1F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12E57F8E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095B36A4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0B4BF312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670" w:type="dxa"/>
            <w:shd w:val="clear" w:color="auto" w:fill="FFFF99"/>
          </w:tcPr>
          <w:p w14:paraId="7BB8A392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gridSpan w:val="2"/>
            <w:shd w:val="clear" w:color="auto" w:fill="FFFF99"/>
            <w:vAlign w:val="center"/>
          </w:tcPr>
          <w:p w14:paraId="7568146B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2CC"/>
            <w:vAlign w:val="center"/>
          </w:tcPr>
          <w:p w14:paraId="34E43ACB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tcBorders>
              <w:left w:val="single" w:sz="4" w:space="0" w:color="auto"/>
            </w:tcBorders>
            <w:shd w:val="clear" w:color="auto" w:fill="FFF2CC"/>
            <w:vAlign w:val="center"/>
          </w:tcPr>
          <w:p w14:paraId="32B04335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50127E" w:rsidRPr="0050127E" w14:paraId="7DC6EBB3" w14:textId="77777777" w:rsidTr="00B23335">
        <w:trPr>
          <w:trHeight w:val="340"/>
        </w:trPr>
        <w:tc>
          <w:tcPr>
            <w:tcW w:w="7083" w:type="dxa"/>
            <w:gridSpan w:val="3"/>
            <w:shd w:val="clear" w:color="auto" w:fill="FFFF99"/>
            <w:vAlign w:val="center"/>
          </w:tcPr>
          <w:p w14:paraId="6F0C8D62" w14:textId="77777777" w:rsidR="0050127E" w:rsidRPr="0050127E" w:rsidRDefault="0050127E" w:rsidP="0050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    RAZEM </w:t>
            </w:r>
          </w:p>
        </w:tc>
        <w:tc>
          <w:tcPr>
            <w:tcW w:w="850" w:type="dxa"/>
            <w:gridSpan w:val="2"/>
            <w:shd w:val="clear" w:color="auto" w:fill="FFFF99"/>
            <w:vAlign w:val="center"/>
          </w:tcPr>
          <w:p w14:paraId="4F98EA60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51" w:type="dxa"/>
            <w:gridSpan w:val="2"/>
            <w:shd w:val="clear" w:color="auto" w:fill="FFF2CC"/>
            <w:vAlign w:val="center"/>
          </w:tcPr>
          <w:p w14:paraId="386455CB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7C3C1C51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29174BE2" w14:textId="77777777" w:rsidR="0050127E" w:rsidRPr="0050127E" w:rsidRDefault="0050127E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534D209F" w14:textId="77777777" w:rsidR="0050127E" w:rsidRPr="0050127E" w:rsidRDefault="0050127E" w:rsidP="0050127E">
      <w:pPr>
        <w:spacing w:after="0" w:line="240" w:lineRule="auto"/>
        <w:rPr>
          <w:rFonts w:ascii="Arial" w:eastAsia="Arial" w:hAnsi="Arial" w:cs="Arial"/>
          <w:color w:val="FF0000"/>
          <w:lang w:eastAsia="pl-PL"/>
        </w:rPr>
      </w:pPr>
      <w:r w:rsidRPr="0050127E">
        <w:rPr>
          <w:rFonts w:ascii="Arial" w:eastAsia="Arial" w:hAnsi="Arial" w:cs="Arial"/>
          <w:color w:val="FF0000"/>
          <w:lang w:eastAsia="pl-PL"/>
        </w:rPr>
        <w:t xml:space="preserve">. </w:t>
      </w:r>
    </w:p>
    <w:p w14:paraId="50E9517F" w14:textId="77777777" w:rsidR="0050127E" w:rsidRPr="0050127E" w:rsidRDefault="0050127E" w:rsidP="0050127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21E857E5" w14:textId="77777777" w:rsidR="0050127E" w:rsidRPr="0050127E" w:rsidRDefault="0050127E" w:rsidP="0050127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IV. PROGRAM PRAKTYKI</w:t>
      </w:r>
    </w:p>
    <w:tbl>
      <w:tblPr>
        <w:tblW w:w="10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16"/>
        <w:gridCol w:w="1978"/>
      </w:tblGrid>
      <w:tr w:rsidR="0050127E" w:rsidRPr="0050127E" w14:paraId="27C77BB6" w14:textId="77777777" w:rsidTr="002D5C18">
        <w:trPr>
          <w:trHeight w:val="340"/>
        </w:trPr>
        <w:tc>
          <w:tcPr>
            <w:tcW w:w="8216" w:type="dxa"/>
            <w:shd w:val="clear" w:color="auto" w:fill="FFFFFF"/>
          </w:tcPr>
          <w:p w14:paraId="6980AF1A" w14:textId="77777777" w:rsidR="0050127E" w:rsidRPr="0050127E" w:rsidRDefault="0050127E" w:rsidP="005012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bookmarkStart w:id="2" w:name="_30j0zll" w:colFirst="0" w:colLast="0"/>
            <w:bookmarkEnd w:id="2"/>
            <w:r w:rsidRPr="005012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Zakres tematyczny </w:t>
            </w:r>
          </w:p>
          <w:p w14:paraId="08CA5A28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</w:p>
        </w:tc>
        <w:tc>
          <w:tcPr>
            <w:tcW w:w="1978" w:type="dxa"/>
            <w:shd w:val="clear" w:color="auto" w:fill="FFFFFF"/>
            <w:vAlign w:val="center"/>
          </w:tcPr>
          <w:p w14:paraId="55F15E9C" w14:textId="0BD7D8D6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proofErr w:type="spellStart"/>
            <w:r w:rsidRPr="0050127E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I</w:t>
            </w:r>
            <w:r w:rsidR="00F37A7E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iczba</w:t>
            </w:r>
            <w:proofErr w:type="spellEnd"/>
            <w:r w:rsidRPr="0050127E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 xml:space="preserve"> godzin</w:t>
            </w:r>
          </w:p>
        </w:tc>
      </w:tr>
      <w:tr w:rsidR="0050127E" w:rsidRPr="0050127E" w14:paraId="2221D76D" w14:textId="77777777" w:rsidTr="002D5C18">
        <w:trPr>
          <w:trHeight w:val="340"/>
        </w:trPr>
        <w:tc>
          <w:tcPr>
            <w:tcW w:w="8216" w:type="dxa"/>
            <w:tcBorders>
              <w:bottom w:val="single" w:sz="4" w:space="0" w:color="000000"/>
            </w:tcBorders>
            <w:shd w:val="clear" w:color="auto" w:fill="FFFFFF"/>
          </w:tcPr>
          <w:p w14:paraId="2032FCC9" w14:textId="77777777" w:rsidR="004413C7" w:rsidRDefault="004413C7" w:rsidP="004413C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</w:t>
            </w:r>
            <w:r w:rsidRPr="004413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zgodnienie z opiekunem poszczególnych elementów praktyk. </w:t>
            </w:r>
          </w:p>
          <w:p w14:paraId="45A037CA" w14:textId="77777777" w:rsidR="004413C7" w:rsidRDefault="004413C7" w:rsidP="004413C7">
            <w:pPr>
              <w:spacing w:after="0"/>
              <w:ind w:left="12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413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1. Zapoznanie się z zasadami funkcjonowania placówki/obiektu w której odbywane będzie wydarzenie. </w:t>
            </w:r>
          </w:p>
          <w:p w14:paraId="5EA2B8A7" w14:textId="77777777" w:rsidR="004413C7" w:rsidRDefault="004413C7" w:rsidP="004413C7">
            <w:pPr>
              <w:spacing w:after="0"/>
              <w:ind w:left="12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413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2. Obsługa od strony technicznej i magazynowej, wykorzystanie zasobów, urządzeń, wyposażenia sportowego, konferencyjnego itp. </w:t>
            </w:r>
          </w:p>
          <w:p w14:paraId="4E66E8C7" w14:textId="77777777" w:rsidR="004413C7" w:rsidRDefault="004413C7" w:rsidP="004413C7">
            <w:pPr>
              <w:spacing w:after="0"/>
              <w:ind w:left="12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413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3. Czynny udział, pod nadzorem osoby upoważnionej, w planowaniu, organizowaniu i obsłudze konferencji, imprez, wydarzeń itp. przeprowadzanych na potrzeby ANS w Nowym Targu i instytucje zaprzyjaźnione </w:t>
            </w:r>
          </w:p>
          <w:p w14:paraId="7065000E" w14:textId="77777777" w:rsidR="004413C7" w:rsidRDefault="004413C7" w:rsidP="004413C7">
            <w:pPr>
              <w:spacing w:after="0"/>
              <w:ind w:left="12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413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4. Dyscyplina pracy, utrzymywanie czystości i porządku, pomoc w nagłych wypadkach (inne w zależności od potrzeb), przestrzeganie zasad bhp. </w:t>
            </w:r>
          </w:p>
          <w:p w14:paraId="1B315D1C" w14:textId="5CFCFC39" w:rsidR="0050127E" w:rsidRPr="0050127E" w:rsidRDefault="004413C7" w:rsidP="004413C7">
            <w:pPr>
              <w:spacing w:after="0"/>
              <w:ind w:left="12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413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5. Systematyczne prowadzenie dokumentacji przebiegu praktyki, w której powinno znaleźć się odzwierciedlenie realizacji zadań powierzonych studentowi.</w:t>
            </w:r>
          </w:p>
        </w:tc>
        <w:tc>
          <w:tcPr>
            <w:tcW w:w="1978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4FCDB83D" w14:textId="7C527CCF" w:rsidR="0050127E" w:rsidRPr="0050127E" w:rsidRDefault="00901702" w:rsidP="005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</w:t>
            </w:r>
          </w:p>
        </w:tc>
      </w:tr>
    </w:tbl>
    <w:p w14:paraId="07522D38" w14:textId="77777777" w:rsidR="0050127E" w:rsidRPr="0050127E" w:rsidRDefault="0050127E" w:rsidP="0050127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769D6ECB" w14:textId="77777777" w:rsidR="0050127E" w:rsidRPr="0050127E" w:rsidRDefault="0050127E" w:rsidP="0050127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V. WYKAZ EFEKTÓW UCZENIA SIĘ W ZAKRESIE WIEDZY, UMIEJĘTNOŚCI </w:t>
      </w: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br/>
        <w:t>I KOMPETENCJI SPOŁECZNYCH</w:t>
      </w:r>
    </w:p>
    <w:tbl>
      <w:tblPr>
        <w:tblW w:w="10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5"/>
        <w:gridCol w:w="8569"/>
      </w:tblGrid>
      <w:tr w:rsidR="0050127E" w:rsidRPr="0050127E" w14:paraId="2370EA1A" w14:textId="77777777" w:rsidTr="002D5C18">
        <w:trPr>
          <w:trHeight w:val="340"/>
        </w:trPr>
        <w:tc>
          <w:tcPr>
            <w:tcW w:w="1625" w:type="dxa"/>
            <w:shd w:val="clear" w:color="auto" w:fill="FFFFFF"/>
          </w:tcPr>
          <w:p w14:paraId="10B05D75" w14:textId="77777777" w:rsidR="0050127E" w:rsidRPr="0050127E" w:rsidRDefault="0050127E" w:rsidP="0050127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1. Wiedza</w:t>
            </w:r>
          </w:p>
        </w:tc>
        <w:tc>
          <w:tcPr>
            <w:tcW w:w="8569" w:type="dxa"/>
            <w:shd w:val="clear" w:color="auto" w:fill="FFFFFF"/>
            <w:vAlign w:val="center"/>
          </w:tcPr>
          <w:p w14:paraId="58FE00C8" w14:textId="3097A510" w:rsidR="0050127E" w:rsidRPr="0050127E" w:rsidRDefault="004413C7" w:rsidP="0050127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Student </w:t>
            </w:r>
            <w:r w:rsidRPr="004413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 zaawansowanym stopniu zna i rozumie podstawy prawne i organizacyjne w zakresie zarządzania przedsięwzięciami sportowo-rekreacyjnymi i turystycznymi</w:t>
            </w:r>
          </w:p>
        </w:tc>
      </w:tr>
      <w:tr w:rsidR="0050127E" w:rsidRPr="0050127E" w14:paraId="6E8A6C1B" w14:textId="77777777" w:rsidTr="002D5C18">
        <w:trPr>
          <w:trHeight w:val="340"/>
        </w:trPr>
        <w:tc>
          <w:tcPr>
            <w:tcW w:w="1625" w:type="dxa"/>
            <w:shd w:val="clear" w:color="auto" w:fill="FFFFFF"/>
          </w:tcPr>
          <w:p w14:paraId="3DD19B12" w14:textId="77777777" w:rsidR="0050127E" w:rsidRPr="0050127E" w:rsidRDefault="0050127E" w:rsidP="005012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2. Umiejętności</w:t>
            </w:r>
          </w:p>
        </w:tc>
        <w:tc>
          <w:tcPr>
            <w:tcW w:w="8569" w:type="dxa"/>
            <w:shd w:val="clear" w:color="auto" w:fill="FFFFFF"/>
            <w:vAlign w:val="center"/>
          </w:tcPr>
          <w:p w14:paraId="136A429E" w14:textId="3609ED6D" w:rsidR="0050127E" w:rsidRPr="0050127E" w:rsidRDefault="004413C7" w:rsidP="0050127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Student p</w:t>
            </w:r>
            <w:r w:rsidRPr="004413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otrafi wykonać zadania związane z organizacją i realizacją różnego rodzaju imprez (jak np.: zawody sportowe, zajęcia rekreacyjne, konferencje naukowe, konkursy, itp.) oraz wykonać zadane prace biurowe.</w:t>
            </w:r>
          </w:p>
        </w:tc>
      </w:tr>
      <w:tr w:rsidR="0050127E" w:rsidRPr="0050127E" w14:paraId="1D2D6B08" w14:textId="77777777" w:rsidTr="002D5C18">
        <w:trPr>
          <w:trHeight w:val="340"/>
        </w:trPr>
        <w:tc>
          <w:tcPr>
            <w:tcW w:w="1625" w:type="dxa"/>
            <w:tcBorders>
              <w:bottom w:val="single" w:sz="4" w:space="0" w:color="000000"/>
            </w:tcBorders>
            <w:shd w:val="clear" w:color="auto" w:fill="FFFFFF"/>
          </w:tcPr>
          <w:p w14:paraId="4F62374D" w14:textId="77777777" w:rsidR="0050127E" w:rsidRPr="0050127E" w:rsidRDefault="0050127E" w:rsidP="005012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3. Kompetencje społeczne</w:t>
            </w:r>
          </w:p>
        </w:tc>
        <w:tc>
          <w:tcPr>
            <w:tcW w:w="8569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7B5C40C3" w14:textId="44478DCC" w:rsidR="0050127E" w:rsidRPr="0050127E" w:rsidRDefault="0050127E" w:rsidP="0050127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1. Student</w:t>
            </w:r>
            <w:r w:rsidR="004413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p</w:t>
            </w:r>
            <w:r w:rsidR="004413C7" w:rsidRPr="004413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otrafi zorganizować swoje stanowisko pracy i samodzielnie wykonywać obowiązki z nim związane</w:t>
            </w: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8. Jest gotów komunikować się z innymi ludźmi i przekazywać podstawową wiedzę związaną z naukami o kulturze fizycznej ze szczególnym uwzględnieniem sportu i turystyki.</w:t>
            </w:r>
          </w:p>
        </w:tc>
      </w:tr>
    </w:tbl>
    <w:p w14:paraId="726FE4D9" w14:textId="77777777" w:rsidR="0050127E" w:rsidRPr="0050127E" w:rsidRDefault="0050127E" w:rsidP="0050127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49AB5BF5" w14:textId="77777777" w:rsidR="0050127E" w:rsidRPr="0050127E" w:rsidRDefault="0050127E" w:rsidP="0050127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VI. KRYTERIA OCENY PRAKTYKANTA</w:t>
      </w:r>
    </w:p>
    <w:tbl>
      <w:tblPr>
        <w:tblW w:w="10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94"/>
      </w:tblGrid>
      <w:tr w:rsidR="0050127E" w:rsidRPr="0050127E" w14:paraId="3CC40DD8" w14:textId="77777777" w:rsidTr="002D5C18">
        <w:trPr>
          <w:trHeight w:val="340"/>
        </w:trPr>
        <w:tc>
          <w:tcPr>
            <w:tcW w:w="10194" w:type="dxa"/>
            <w:tcBorders>
              <w:bottom w:val="single" w:sz="4" w:space="0" w:color="000000"/>
            </w:tcBorders>
            <w:shd w:val="clear" w:color="auto" w:fill="FFFFFF"/>
          </w:tcPr>
          <w:p w14:paraId="4DF39B0C" w14:textId="77777777" w:rsidR="0050127E" w:rsidRPr="0050127E" w:rsidRDefault="0050127E" w:rsidP="0050127E">
            <w:pPr>
              <w:spacing w:before="140" w:after="140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Student, aby uzyskać zaliczenie powinien oddać w terminie poprawnie wypełnioną dokumentację z praktyk (dziennik praktyk, ankietę</w:t>
            </w:r>
            <w:r w:rsidRPr="0050127E">
              <w:rPr>
                <w:rFonts w:ascii="Times New Roman" w:eastAsia="Times New Roman" w:hAnsi="Times New Roman" w:cs="Times New Roman"/>
                <w:color w:val="FF0000"/>
                <w:lang w:eastAsia="pl-PL"/>
              </w:rPr>
              <w:t xml:space="preserve"> </w:t>
            </w: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oceny studenta realizującego praktykę zawodową, ankietę oceny praktyki). </w:t>
            </w:r>
          </w:p>
          <w:p w14:paraId="158FFB6C" w14:textId="77777777" w:rsidR="0050127E" w:rsidRPr="0050127E" w:rsidRDefault="0050127E" w:rsidP="0050127E">
            <w:pPr>
              <w:spacing w:before="140" w:after="140"/>
              <w:ind w:left="113" w:right="113"/>
              <w:jc w:val="both"/>
              <w:rPr>
                <w:rFonts w:ascii="Times New Roman" w:eastAsia="Times New Roman" w:hAnsi="Times New Roman" w:cs="Times New Roman"/>
                <w:color w:val="FF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Ocena realizacji praktyk jest średnią arytmetyczną ocen: opiekuna praktyk z uczelni, opiekuna(ów) praktyk z ramienia instytucji przyjmującej oraz samooceny studenta. Student który nie uzyskał pozytywnej oceny opiekuna praktyk z ramienia instytucji przyjmującej nie uzyskuje zaliczenia praktyki wdrożeniowej. </w:t>
            </w:r>
          </w:p>
          <w:p w14:paraId="4FAD0C77" w14:textId="77777777" w:rsidR="0050127E" w:rsidRPr="0050127E" w:rsidRDefault="0050127E" w:rsidP="0050127E">
            <w:pPr>
              <w:spacing w:before="140" w:after="140"/>
              <w:ind w:left="113" w:right="113"/>
              <w:jc w:val="both"/>
              <w:rPr>
                <w:rFonts w:ascii="Times New Roman" w:eastAsia="Times New Roman" w:hAnsi="Times New Roman" w:cs="Times New Roman"/>
                <w:color w:val="FF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Dodatkowo brana jest pod uwagę terminowość i kompletność pełnej dokumentacji praktyk. W przypadku oddania dokumentacji po wyznaczonym przez opiekuna praktyk terminie lub/i brakach w dokumentacji opiekun może nie zaliczyć praktyki.</w:t>
            </w:r>
          </w:p>
        </w:tc>
      </w:tr>
    </w:tbl>
    <w:p w14:paraId="4853DE6D" w14:textId="77777777" w:rsidR="0050127E" w:rsidRPr="0050127E" w:rsidRDefault="0050127E" w:rsidP="0050127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2CD26DB8" w14:textId="77777777" w:rsidR="00A31618" w:rsidRDefault="00A31618" w:rsidP="0050127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543642C9" w14:textId="77777777" w:rsidR="00A31618" w:rsidRDefault="00A31618" w:rsidP="0050127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45EDB398" w14:textId="77777777" w:rsidR="00A31618" w:rsidRDefault="00A31618" w:rsidP="0050127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5488D5F6" w14:textId="40ACF2DC" w:rsidR="0050127E" w:rsidRPr="0050127E" w:rsidRDefault="0050127E" w:rsidP="0050127E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VII. SAMOOCENA STUDENTA </w:t>
      </w:r>
      <w:r w:rsidRPr="0050127E"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  <w:t>(proszę wpisać x przy odpowiedniej ocenie)</w:t>
      </w:r>
    </w:p>
    <w:tbl>
      <w:tblPr>
        <w:tblW w:w="3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9"/>
        <w:gridCol w:w="2835"/>
      </w:tblGrid>
      <w:tr w:rsidR="0050127E" w:rsidRPr="0050127E" w14:paraId="25FF1835" w14:textId="77777777" w:rsidTr="002D5C18">
        <w:trPr>
          <w:trHeight w:val="340"/>
        </w:trPr>
        <w:tc>
          <w:tcPr>
            <w:tcW w:w="779" w:type="dxa"/>
            <w:shd w:val="clear" w:color="auto" w:fill="FFFF99"/>
          </w:tcPr>
          <w:p w14:paraId="20851A75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2D54B70C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bardzo dobra</w:t>
            </w:r>
          </w:p>
        </w:tc>
      </w:tr>
      <w:tr w:rsidR="0050127E" w:rsidRPr="0050127E" w14:paraId="1B5C2144" w14:textId="77777777" w:rsidTr="002D5C18">
        <w:trPr>
          <w:trHeight w:val="340"/>
        </w:trPr>
        <w:tc>
          <w:tcPr>
            <w:tcW w:w="779" w:type="dxa"/>
            <w:shd w:val="clear" w:color="auto" w:fill="FFFF99"/>
          </w:tcPr>
          <w:p w14:paraId="465082B8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19B3A20A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dobra</w:t>
            </w:r>
          </w:p>
        </w:tc>
      </w:tr>
      <w:tr w:rsidR="0050127E" w:rsidRPr="0050127E" w14:paraId="5E7BA3B1" w14:textId="77777777" w:rsidTr="002D5C18">
        <w:trPr>
          <w:trHeight w:val="340"/>
        </w:trPr>
        <w:tc>
          <w:tcPr>
            <w:tcW w:w="779" w:type="dxa"/>
            <w:shd w:val="clear" w:color="auto" w:fill="FFFF99"/>
          </w:tcPr>
          <w:p w14:paraId="3874FA0E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7AA9C871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dostateczna</w:t>
            </w:r>
          </w:p>
        </w:tc>
      </w:tr>
      <w:tr w:rsidR="0050127E" w:rsidRPr="0050127E" w14:paraId="0517636C" w14:textId="77777777" w:rsidTr="002D5C18">
        <w:trPr>
          <w:trHeight w:val="340"/>
        </w:trPr>
        <w:tc>
          <w:tcPr>
            <w:tcW w:w="779" w:type="dxa"/>
            <w:shd w:val="clear" w:color="auto" w:fill="FFFF99"/>
          </w:tcPr>
          <w:p w14:paraId="484394E4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63B3D5A1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niedostateczna</w:t>
            </w:r>
          </w:p>
        </w:tc>
      </w:tr>
    </w:tbl>
    <w:p w14:paraId="6E8265FF" w14:textId="77777777" w:rsidR="0050127E" w:rsidRDefault="0050127E" w:rsidP="0050127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7FC94ACE" w14:textId="77777777" w:rsidR="00A31618" w:rsidRPr="0050127E" w:rsidRDefault="00A31618" w:rsidP="0050127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1B8FD58F" w14:textId="77777777" w:rsidR="0050127E" w:rsidRPr="0050127E" w:rsidRDefault="0050127E" w:rsidP="0050127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WYPEŁNIA OPIEKUN Z INSTYTUCJI PRZYJMUJĄCEJ</w:t>
      </w:r>
    </w:p>
    <w:p w14:paraId="78009468" w14:textId="77777777" w:rsidR="0050127E" w:rsidRPr="0050127E" w:rsidRDefault="0050127E" w:rsidP="0050127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VIII. OCENA OPIEKUNA Z INSTYTUCJI PRZYJMUJĄCEJ </w:t>
      </w:r>
      <w:r w:rsidRPr="0050127E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>(</w:t>
      </w:r>
      <w:r w:rsidRPr="0050127E"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  <w:t>proszę wpisać x przy odpowiedniej ocenie</w:t>
      </w:r>
      <w:r w:rsidRPr="0050127E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)</w:t>
      </w:r>
    </w:p>
    <w:p w14:paraId="494A423B" w14:textId="77777777" w:rsidR="0050127E" w:rsidRPr="0050127E" w:rsidRDefault="0050127E" w:rsidP="0050127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tbl>
      <w:tblPr>
        <w:tblpPr w:leftFromText="141" w:rightFromText="141" w:vertAnchor="text" w:tblpY="1"/>
        <w:tblOverlap w:val="never"/>
        <w:tblW w:w="3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9"/>
        <w:gridCol w:w="2835"/>
      </w:tblGrid>
      <w:tr w:rsidR="0050127E" w:rsidRPr="0050127E" w14:paraId="1CAF6107" w14:textId="77777777" w:rsidTr="002D5C18">
        <w:trPr>
          <w:trHeight w:val="340"/>
        </w:trPr>
        <w:tc>
          <w:tcPr>
            <w:tcW w:w="779" w:type="dxa"/>
            <w:shd w:val="clear" w:color="auto" w:fill="FFFF99"/>
          </w:tcPr>
          <w:p w14:paraId="40DBB35D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477CE022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bardzo dobra</w:t>
            </w:r>
          </w:p>
        </w:tc>
      </w:tr>
      <w:tr w:rsidR="0050127E" w:rsidRPr="0050127E" w14:paraId="753926B4" w14:textId="77777777" w:rsidTr="002D5C18">
        <w:trPr>
          <w:trHeight w:val="340"/>
        </w:trPr>
        <w:tc>
          <w:tcPr>
            <w:tcW w:w="779" w:type="dxa"/>
            <w:shd w:val="clear" w:color="auto" w:fill="FFFF99"/>
          </w:tcPr>
          <w:p w14:paraId="0F2A19DF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</w:t>
            </w:r>
          </w:p>
        </w:tc>
        <w:tc>
          <w:tcPr>
            <w:tcW w:w="2835" w:type="dxa"/>
            <w:vAlign w:val="center"/>
          </w:tcPr>
          <w:p w14:paraId="5D2F28B2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dobra</w:t>
            </w:r>
          </w:p>
        </w:tc>
      </w:tr>
      <w:tr w:rsidR="0050127E" w:rsidRPr="0050127E" w14:paraId="5D3E5D7C" w14:textId="77777777" w:rsidTr="002D5C18">
        <w:trPr>
          <w:trHeight w:val="340"/>
        </w:trPr>
        <w:tc>
          <w:tcPr>
            <w:tcW w:w="779" w:type="dxa"/>
            <w:shd w:val="clear" w:color="auto" w:fill="FFFF99"/>
          </w:tcPr>
          <w:p w14:paraId="2C8EB2C4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796CC7EA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dostateczna</w:t>
            </w:r>
          </w:p>
        </w:tc>
      </w:tr>
      <w:tr w:rsidR="0050127E" w:rsidRPr="0050127E" w14:paraId="21028C1B" w14:textId="77777777" w:rsidTr="002D5C18">
        <w:trPr>
          <w:trHeight w:val="340"/>
        </w:trPr>
        <w:tc>
          <w:tcPr>
            <w:tcW w:w="779" w:type="dxa"/>
            <w:shd w:val="clear" w:color="auto" w:fill="FFFF99"/>
          </w:tcPr>
          <w:p w14:paraId="3C953317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42D5D96A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Ocena niedostateczna</w:t>
            </w:r>
          </w:p>
        </w:tc>
      </w:tr>
    </w:tbl>
    <w:p w14:paraId="7B8FC365" w14:textId="77777777" w:rsidR="0050127E" w:rsidRPr="0050127E" w:rsidRDefault="0050127E" w:rsidP="0050127E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br w:type="textWrapping" w:clear="all"/>
        <w:t>……………………………………….</w:t>
      </w:r>
    </w:p>
    <w:p w14:paraId="5547FED7" w14:textId="77777777" w:rsidR="0050127E" w:rsidRPr="0050127E" w:rsidRDefault="0050127E" w:rsidP="0050127E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Podpis i pieczęć                                                                     </w:t>
      </w:r>
    </w:p>
    <w:p w14:paraId="46084F67" w14:textId="77777777" w:rsidR="0050127E" w:rsidRPr="0050127E" w:rsidRDefault="0050127E" w:rsidP="0050127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47DAFF54" w14:textId="77777777" w:rsidR="0050127E" w:rsidRPr="0050127E" w:rsidRDefault="0050127E" w:rsidP="0050127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VIII. OPINIA O STUDENCIE ORAZ ZALICZENIE PRAKTYK PRZEZ OPIEKUNA PRAKTYK Z JEDNOSTKI ORGANIZACYJNEJ PRZYJMUJĄCEJ</w:t>
      </w:r>
    </w:p>
    <w:p w14:paraId="37821C59" w14:textId="77777777" w:rsidR="0050127E" w:rsidRPr="0050127E" w:rsidRDefault="0050127E" w:rsidP="0050127E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Opinia:</w:t>
      </w:r>
    </w:p>
    <w:tbl>
      <w:tblPr>
        <w:tblW w:w="10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24"/>
      </w:tblGrid>
      <w:tr w:rsidR="0050127E" w:rsidRPr="0050127E" w14:paraId="425F5044" w14:textId="77777777" w:rsidTr="002D5C18">
        <w:trPr>
          <w:trHeight w:val="1000"/>
        </w:trPr>
        <w:tc>
          <w:tcPr>
            <w:tcW w:w="10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15864C37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5C269134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4E9D4CB5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0394AD46" w14:textId="77777777" w:rsidR="0050127E" w:rsidRPr="0050127E" w:rsidRDefault="0050127E" w:rsidP="0050127E">
            <w:pPr>
              <w:spacing w:after="0" w:line="240" w:lineRule="auto"/>
              <w:rPr>
                <w:rFonts w:ascii="Arial" w:eastAsia="Arial" w:hAnsi="Arial" w:cs="Arial"/>
                <w:color w:val="FF0000"/>
                <w:lang w:eastAsia="pl-PL"/>
              </w:rPr>
            </w:pPr>
          </w:p>
          <w:p w14:paraId="79C81105" w14:textId="77777777" w:rsidR="0050127E" w:rsidRPr="0050127E" w:rsidRDefault="0050127E" w:rsidP="0050127E">
            <w:pPr>
              <w:spacing w:after="0" w:line="240" w:lineRule="auto"/>
              <w:rPr>
                <w:rFonts w:ascii="Arial" w:eastAsia="Arial" w:hAnsi="Arial" w:cs="Arial"/>
                <w:color w:val="FF0000"/>
                <w:lang w:eastAsia="pl-PL"/>
              </w:rPr>
            </w:pPr>
          </w:p>
          <w:p w14:paraId="0B41EEAC" w14:textId="77777777" w:rsid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329DD9E6" w14:textId="77777777" w:rsidR="00A31618" w:rsidRDefault="00A31618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3117BD32" w14:textId="77777777" w:rsidR="00A31618" w:rsidRDefault="00A31618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09D5EA40" w14:textId="77777777" w:rsidR="00A31618" w:rsidRPr="0050127E" w:rsidRDefault="00A31618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7B6DE7B7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50127E" w:rsidRPr="0050127E" w14:paraId="07C2A51B" w14:textId="77777777" w:rsidTr="002D5C18">
        <w:trPr>
          <w:trHeight w:val="204"/>
        </w:trPr>
        <w:tc>
          <w:tcPr>
            <w:tcW w:w="10124" w:type="dxa"/>
            <w:tcBorders>
              <w:top w:val="nil"/>
              <w:left w:val="nil"/>
              <w:bottom w:val="nil"/>
              <w:right w:val="nil"/>
            </w:tcBorders>
          </w:tcPr>
          <w:p w14:paraId="5D97130C" w14:textId="77777777" w:rsidR="0050127E" w:rsidRPr="0050127E" w:rsidRDefault="0050127E" w:rsidP="0050127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pl-PL"/>
              </w:rPr>
              <w:t>Wypełnia opiekun praktyki z jednostki organizacyjnej przyjmującej</w:t>
            </w:r>
          </w:p>
        </w:tc>
      </w:tr>
    </w:tbl>
    <w:p w14:paraId="5144A5F2" w14:textId="77777777" w:rsidR="0050127E" w:rsidRPr="0050127E" w:rsidRDefault="0050127E" w:rsidP="0050127E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</w:p>
    <w:p w14:paraId="519F040A" w14:textId="77777777" w:rsidR="0050127E" w:rsidRPr="0050127E" w:rsidRDefault="0050127E" w:rsidP="0050127E">
      <w:pPr>
        <w:spacing w:after="0" w:line="240" w:lineRule="auto"/>
        <w:rPr>
          <w:rFonts w:ascii="Arial" w:eastAsia="Arial" w:hAnsi="Arial" w:cs="Arial"/>
          <w:b/>
          <w:i/>
          <w:color w:val="FF0000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Potwierdzam zakres merytoryczny, liczbę zrealizowanych godzin praktyki oraz osiągnięte przez studenta efekty uczenia się.</w:t>
      </w:r>
    </w:p>
    <w:tbl>
      <w:tblPr>
        <w:tblW w:w="10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24"/>
      </w:tblGrid>
      <w:tr w:rsidR="0050127E" w:rsidRPr="0050127E" w14:paraId="5BBA86B6" w14:textId="77777777" w:rsidTr="002D5C18">
        <w:trPr>
          <w:trHeight w:val="1000"/>
        </w:trPr>
        <w:tc>
          <w:tcPr>
            <w:tcW w:w="10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/>
          </w:tcPr>
          <w:p w14:paraId="5C6AC647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0745790C" w14:textId="77777777" w:rsid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7BB5671B" w14:textId="77777777" w:rsidR="00A31618" w:rsidRPr="0050127E" w:rsidRDefault="00A31618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0F418061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5EE6B37F" w14:textId="77777777" w:rsidR="0050127E" w:rsidRDefault="0050127E" w:rsidP="0050127E">
            <w:pPr>
              <w:spacing w:after="0" w:line="240" w:lineRule="auto"/>
              <w:rPr>
                <w:rFonts w:ascii="Arial" w:eastAsia="Arial" w:hAnsi="Arial" w:cs="Arial"/>
                <w:color w:val="FF0000"/>
                <w:lang w:eastAsia="pl-PL"/>
              </w:rPr>
            </w:pPr>
          </w:p>
          <w:p w14:paraId="2D5A5AAE" w14:textId="77777777" w:rsidR="00A31618" w:rsidRPr="0050127E" w:rsidRDefault="00A31618" w:rsidP="0050127E">
            <w:pPr>
              <w:spacing w:after="0" w:line="240" w:lineRule="auto"/>
              <w:rPr>
                <w:rFonts w:ascii="Arial" w:eastAsia="Arial" w:hAnsi="Arial" w:cs="Arial"/>
                <w:color w:val="FF0000"/>
                <w:lang w:eastAsia="pl-PL"/>
              </w:rPr>
            </w:pPr>
          </w:p>
          <w:p w14:paraId="5380FA0F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1605F302" w14:textId="77777777" w:rsidR="0050127E" w:rsidRPr="0050127E" w:rsidRDefault="0050127E" w:rsidP="0050127E">
            <w:pPr>
              <w:spacing w:after="0" w:line="240" w:lineRule="auto"/>
              <w:rPr>
                <w:rFonts w:ascii="Arial" w:eastAsia="Arial" w:hAnsi="Arial" w:cs="Arial"/>
                <w:color w:val="FF0000"/>
                <w:lang w:eastAsia="pl-PL"/>
              </w:rPr>
            </w:pPr>
          </w:p>
          <w:p w14:paraId="7D485A3B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50127E" w:rsidRPr="0050127E" w14:paraId="25CAD31F" w14:textId="77777777" w:rsidTr="002D5C18">
        <w:trPr>
          <w:trHeight w:val="204"/>
        </w:trPr>
        <w:tc>
          <w:tcPr>
            <w:tcW w:w="10124" w:type="dxa"/>
            <w:tcBorders>
              <w:top w:val="nil"/>
              <w:left w:val="nil"/>
              <w:bottom w:val="nil"/>
              <w:right w:val="nil"/>
            </w:tcBorders>
          </w:tcPr>
          <w:p w14:paraId="1DCEE8EF" w14:textId="77777777" w:rsidR="0050127E" w:rsidRPr="0050127E" w:rsidRDefault="0050127E" w:rsidP="0050127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pl-PL"/>
              </w:rPr>
              <w:t>Podpis opiekuna praktyk z jednostki przyjmującej oraz pieczęć imienna i/lub pieczęć jednostki przyjmującej</w:t>
            </w:r>
          </w:p>
        </w:tc>
      </w:tr>
    </w:tbl>
    <w:p w14:paraId="71120BE0" w14:textId="77777777" w:rsidR="0050127E" w:rsidRPr="0050127E" w:rsidRDefault="0050127E" w:rsidP="0050127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5C5E7261" w14:textId="77777777" w:rsidR="0050127E" w:rsidRDefault="0050127E" w:rsidP="0050127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5C7D227F" w14:textId="77777777" w:rsidR="00A31618" w:rsidRDefault="00A31618" w:rsidP="0050127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0F4D3A15" w14:textId="77777777" w:rsidR="00A31618" w:rsidRDefault="00A31618" w:rsidP="0050127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1846736E" w14:textId="77777777" w:rsidR="00A31618" w:rsidRPr="0050127E" w:rsidRDefault="00A31618" w:rsidP="0050127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2E56E38F" w14:textId="77777777" w:rsidR="0050127E" w:rsidRPr="0050127E" w:rsidRDefault="0050127E" w:rsidP="0050127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WYPEŁNIA OPIEKUN PRAKTYK Z UCZELNI</w:t>
      </w:r>
    </w:p>
    <w:p w14:paraId="5664A323" w14:textId="77777777" w:rsidR="0050127E" w:rsidRPr="0050127E" w:rsidRDefault="0050127E" w:rsidP="0050127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IX. OPINIA O STUDENCIE ORAZ ZALICZENIE PRAKTYK PRZEZ OPIEKUNA PRAKTYK Z UCZELNI</w:t>
      </w:r>
    </w:p>
    <w:p w14:paraId="6DD36CC6" w14:textId="77777777" w:rsidR="0050127E" w:rsidRPr="0050127E" w:rsidRDefault="0050127E" w:rsidP="0050127E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Opinia:</w:t>
      </w:r>
    </w:p>
    <w:tbl>
      <w:tblPr>
        <w:tblW w:w="10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24"/>
      </w:tblGrid>
      <w:tr w:rsidR="0050127E" w:rsidRPr="0050127E" w14:paraId="42F3B1E2" w14:textId="77777777" w:rsidTr="002D5C18">
        <w:trPr>
          <w:trHeight w:val="1000"/>
        </w:trPr>
        <w:tc>
          <w:tcPr>
            <w:tcW w:w="10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00D9D2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32B12ABA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51C0E874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70A27D88" w14:textId="77777777" w:rsidR="0050127E" w:rsidRPr="0050127E" w:rsidRDefault="0050127E" w:rsidP="0050127E">
            <w:pPr>
              <w:spacing w:after="0" w:line="240" w:lineRule="auto"/>
              <w:rPr>
                <w:rFonts w:ascii="Arial" w:eastAsia="Arial" w:hAnsi="Arial" w:cs="Arial"/>
                <w:color w:val="FF0000"/>
                <w:lang w:eastAsia="pl-PL"/>
              </w:rPr>
            </w:pPr>
          </w:p>
          <w:p w14:paraId="24B6D0FB" w14:textId="77777777" w:rsidR="0050127E" w:rsidRPr="0050127E" w:rsidRDefault="0050127E" w:rsidP="0050127E">
            <w:pPr>
              <w:spacing w:after="0" w:line="240" w:lineRule="auto"/>
              <w:rPr>
                <w:rFonts w:ascii="Arial" w:eastAsia="Arial" w:hAnsi="Arial" w:cs="Arial"/>
                <w:color w:val="FF0000"/>
                <w:lang w:eastAsia="pl-PL"/>
              </w:rPr>
            </w:pPr>
          </w:p>
          <w:p w14:paraId="147BE95B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14:paraId="70B3F610" w14:textId="77777777" w:rsidR="0050127E" w:rsidRPr="0050127E" w:rsidRDefault="0050127E" w:rsidP="00501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50127E" w:rsidRPr="0050127E" w14:paraId="735F2E58" w14:textId="77777777" w:rsidTr="002D5C18">
        <w:trPr>
          <w:trHeight w:val="204"/>
        </w:trPr>
        <w:tc>
          <w:tcPr>
            <w:tcW w:w="10124" w:type="dxa"/>
            <w:tcBorders>
              <w:top w:val="nil"/>
              <w:left w:val="nil"/>
              <w:bottom w:val="nil"/>
              <w:right w:val="nil"/>
            </w:tcBorders>
          </w:tcPr>
          <w:p w14:paraId="19FBFE80" w14:textId="77777777" w:rsidR="0050127E" w:rsidRPr="0050127E" w:rsidRDefault="0050127E" w:rsidP="0050127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pl-PL"/>
              </w:rPr>
            </w:pPr>
            <w:r w:rsidRPr="0050127E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pl-PL"/>
              </w:rPr>
              <w:t>Wypełnia opiekun praktyki z Uczelni</w:t>
            </w:r>
          </w:p>
        </w:tc>
      </w:tr>
    </w:tbl>
    <w:p w14:paraId="2581C880" w14:textId="77777777" w:rsidR="0050127E" w:rsidRPr="0050127E" w:rsidRDefault="0050127E" w:rsidP="0050127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7EF5AAF1" w14:textId="77777777" w:rsidR="0050127E" w:rsidRPr="0050127E" w:rsidRDefault="0050127E" w:rsidP="0050127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X. ZALICZENIE PRAKTYKI </w:t>
      </w:r>
      <w:r w:rsidRPr="005012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(wypełnia Opiekun praktyk w Uczelni)</w:t>
      </w:r>
    </w:p>
    <w:p w14:paraId="31ABD497" w14:textId="75E24467" w:rsidR="0050127E" w:rsidRPr="0050127E" w:rsidRDefault="0050127E" w:rsidP="0050127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i/>
          <w:color w:val="000000"/>
          <w:lang w:eastAsia="pl-PL"/>
        </w:rPr>
        <w:t xml:space="preserve">Student(ka) zrealizował(a) </w:t>
      </w:r>
      <w:r w:rsidRPr="0050127E">
        <w:rPr>
          <w:rFonts w:ascii="Times New Roman" w:eastAsia="Times New Roman" w:hAnsi="Times New Roman" w:cs="Times New Roman"/>
          <w:color w:val="000000"/>
          <w:lang w:eastAsia="pl-PL"/>
        </w:rPr>
        <w:t>..........</w:t>
      </w:r>
      <w:r w:rsidRPr="0050127E">
        <w:rPr>
          <w:rFonts w:ascii="Times New Roman" w:eastAsia="Times New Roman" w:hAnsi="Times New Roman" w:cs="Times New Roman"/>
          <w:b/>
          <w:i/>
          <w:color w:val="000000"/>
          <w:lang w:eastAsia="pl-PL"/>
        </w:rPr>
        <w:t xml:space="preserve"> godzin praktyki </w:t>
      </w:r>
      <w:r w:rsidR="00A31618" w:rsidRPr="00A3161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wdrożeniowej</w:t>
      </w:r>
      <w:r w:rsidRPr="005012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 xml:space="preserve"> </w:t>
      </w:r>
      <w:r w:rsidRPr="005012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br/>
      </w:r>
      <w:r w:rsidRPr="0050127E">
        <w:rPr>
          <w:rFonts w:ascii="Times New Roman" w:eastAsia="Times New Roman" w:hAnsi="Times New Roman" w:cs="Times New Roman"/>
          <w:b/>
          <w:i/>
          <w:color w:val="000000"/>
          <w:lang w:eastAsia="pl-PL"/>
        </w:rPr>
        <w:t xml:space="preserve">Średnia ocena z ankiety oceny studenta: </w:t>
      </w:r>
      <w:r w:rsidRPr="0050127E">
        <w:rPr>
          <w:rFonts w:ascii="Times New Roman" w:eastAsia="Times New Roman" w:hAnsi="Times New Roman" w:cs="Times New Roman"/>
          <w:color w:val="000000"/>
          <w:lang w:eastAsia="pl-PL"/>
        </w:rPr>
        <w:t>...........</w:t>
      </w:r>
      <w:r w:rsidRPr="0050127E">
        <w:rPr>
          <w:rFonts w:ascii="Times New Roman" w:eastAsia="Times New Roman" w:hAnsi="Times New Roman" w:cs="Times New Roman"/>
          <w:b/>
          <w:i/>
          <w:color w:val="000000"/>
          <w:lang w:eastAsia="pl-PL"/>
        </w:rPr>
        <w:tab/>
      </w:r>
      <w:r w:rsidRPr="0050127E">
        <w:rPr>
          <w:rFonts w:ascii="Times New Roman" w:eastAsia="Times New Roman" w:hAnsi="Times New Roman" w:cs="Times New Roman"/>
          <w:b/>
          <w:i/>
          <w:color w:val="000000"/>
          <w:lang w:eastAsia="pl-PL"/>
        </w:rPr>
        <w:tab/>
      </w:r>
      <w:r w:rsidRPr="0050127E">
        <w:rPr>
          <w:rFonts w:ascii="Times New Roman" w:eastAsia="Times New Roman" w:hAnsi="Times New Roman" w:cs="Times New Roman"/>
          <w:b/>
          <w:i/>
          <w:color w:val="000000"/>
          <w:lang w:eastAsia="pl-PL"/>
        </w:rPr>
        <w:tab/>
      </w:r>
    </w:p>
    <w:p w14:paraId="28077435" w14:textId="77777777" w:rsidR="0050127E" w:rsidRPr="0050127E" w:rsidRDefault="0050127E" w:rsidP="0050127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i/>
          <w:color w:val="000000"/>
          <w:lang w:eastAsia="pl-PL"/>
        </w:rPr>
        <w:t xml:space="preserve">Ocena z praktyki: </w:t>
      </w:r>
      <w:r w:rsidRPr="0050127E">
        <w:rPr>
          <w:rFonts w:ascii="Times New Roman" w:eastAsia="Times New Roman" w:hAnsi="Times New Roman" w:cs="Times New Roman"/>
          <w:color w:val="000000"/>
          <w:lang w:eastAsia="pl-PL"/>
        </w:rPr>
        <w:t>.................................</w:t>
      </w:r>
      <w:r w:rsidRPr="0050127E">
        <w:rPr>
          <w:rFonts w:ascii="Times New Roman" w:eastAsia="Times New Roman" w:hAnsi="Times New Roman" w:cs="Times New Roman"/>
          <w:b/>
          <w:i/>
          <w:color w:val="000000"/>
          <w:lang w:eastAsia="pl-PL"/>
        </w:rPr>
        <w:t xml:space="preserve"> </w:t>
      </w:r>
      <w:r w:rsidRPr="0050127E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  <w:t>(w razie obniżenia oceny z praktyki, należy poniżej podać uzasadnienie)</w:t>
      </w:r>
    </w:p>
    <w:p w14:paraId="4101D671" w14:textId="77777777" w:rsidR="0050127E" w:rsidRPr="0050127E" w:rsidRDefault="0050127E" w:rsidP="0050127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</w:pPr>
    </w:p>
    <w:p w14:paraId="7E8C87EF" w14:textId="77777777" w:rsidR="0050127E" w:rsidRPr="0050127E" w:rsidRDefault="0050127E" w:rsidP="005012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50127E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Nowy Targ, dn. </w:t>
      </w:r>
      <w:r w:rsidRPr="0050127E">
        <w:rPr>
          <w:rFonts w:ascii="Times New Roman" w:eastAsia="Times New Roman" w:hAnsi="Times New Roman" w:cs="Times New Roman"/>
          <w:color w:val="000000"/>
          <w:lang w:eastAsia="pl-PL"/>
        </w:rPr>
        <w:t>....................................</w:t>
      </w:r>
      <w:r w:rsidRPr="0050127E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r.</w:t>
      </w:r>
      <w:r w:rsidRPr="0050127E">
        <w:rPr>
          <w:rFonts w:ascii="Times New Roman" w:eastAsia="Times New Roman" w:hAnsi="Times New Roman" w:cs="Times New Roman"/>
          <w:b/>
          <w:color w:val="000000"/>
          <w:lang w:eastAsia="pl-PL"/>
        </w:rPr>
        <w:tab/>
      </w:r>
      <w:r w:rsidRPr="0050127E">
        <w:rPr>
          <w:rFonts w:ascii="Times New Roman" w:eastAsia="Times New Roman" w:hAnsi="Times New Roman" w:cs="Times New Roman"/>
          <w:b/>
          <w:color w:val="000000"/>
          <w:lang w:eastAsia="pl-PL"/>
        </w:rPr>
        <w:tab/>
      </w:r>
      <w:r w:rsidRPr="0050127E">
        <w:rPr>
          <w:rFonts w:ascii="Times New Roman" w:eastAsia="Times New Roman" w:hAnsi="Times New Roman" w:cs="Times New Roman"/>
          <w:b/>
          <w:color w:val="000000"/>
          <w:lang w:eastAsia="pl-PL"/>
        </w:rPr>
        <w:tab/>
      </w:r>
      <w:r w:rsidRPr="0050127E">
        <w:rPr>
          <w:rFonts w:ascii="Times New Roman" w:eastAsia="Times New Roman" w:hAnsi="Times New Roman" w:cs="Times New Roman"/>
          <w:b/>
          <w:color w:val="000000"/>
          <w:lang w:eastAsia="pl-PL"/>
        </w:rPr>
        <w:tab/>
      </w:r>
      <w:r w:rsidRPr="0050127E">
        <w:rPr>
          <w:rFonts w:ascii="Times New Roman" w:eastAsia="Times New Roman" w:hAnsi="Times New Roman" w:cs="Times New Roman"/>
          <w:b/>
          <w:color w:val="000000"/>
          <w:lang w:eastAsia="pl-PL"/>
        </w:rPr>
        <w:tab/>
        <w:t xml:space="preserve">      </w:t>
      </w:r>
      <w:r w:rsidRPr="0050127E">
        <w:rPr>
          <w:rFonts w:ascii="Times New Roman" w:eastAsia="Times New Roman" w:hAnsi="Times New Roman" w:cs="Times New Roman"/>
          <w:color w:val="000000"/>
          <w:lang w:eastAsia="pl-PL"/>
        </w:rPr>
        <w:t>……………………………</w:t>
      </w:r>
    </w:p>
    <w:p w14:paraId="7047E8B0" w14:textId="77777777" w:rsidR="0050127E" w:rsidRPr="0050127E" w:rsidRDefault="0050127E" w:rsidP="0050127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80" w:firstLine="707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  <w:r w:rsidRPr="0050127E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pl-PL"/>
        </w:rPr>
        <w:t>(podpis opiekuna praktyki)</w:t>
      </w:r>
    </w:p>
    <w:p w14:paraId="11B6945D" w14:textId="77777777" w:rsidR="009319FF" w:rsidRDefault="009319FF"/>
    <w:sectPr w:rsidR="009319FF">
      <w:pgSz w:w="11906" w:h="16838"/>
      <w:pgMar w:top="708" w:right="851" w:bottom="567" w:left="851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8B4A48"/>
    <w:multiLevelType w:val="multilevel"/>
    <w:tmpl w:val="E2405C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D824AC3"/>
    <w:multiLevelType w:val="multilevel"/>
    <w:tmpl w:val="D7A092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27E"/>
    <w:rsid w:val="000A0A34"/>
    <w:rsid w:val="00175397"/>
    <w:rsid w:val="00316061"/>
    <w:rsid w:val="00392DAD"/>
    <w:rsid w:val="004413C7"/>
    <w:rsid w:val="0050127E"/>
    <w:rsid w:val="00622FB0"/>
    <w:rsid w:val="00785EC8"/>
    <w:rsid w:val="007C03A2"/>
    <w:rsid w:val="007C324C"/>
    <w:rsid w:val="008B0F32"/>
    <w:rsid w:val="00901702"/>
    <w:rsid w:val="009319FF"/>
    <w:rsid w:val="00A31618"/>
    <w:rsid w:val="00AC6F5F"/>
    <w:rsid w:val="00B23335"/>
    <w:rsid w:val="00C00D4D"/>
    <w:rsid w:val="00DD1E8A"/>
    <w:rsid w:val="00F37A7E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2D1E1"/>
  <w15:docId w15:val="{717B3D8B-6CD4-4BC3-A681-47148062C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785</Words>
  <Characters>4712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PPUZ</dc:creator>
  <cp:lastModifiedBy>Dyrda Barbara</cp:lastModifiedBy>
  <cp:revision>3</cp:revision>
  <dcterms:created xsi:type="dcterms:W3CDTF">2026-02-18T11:26:00Z</dcterms:created>
  <dcterms:modified xsi:type="dcterms:W3CDTF">2026-09-29T07:35:00Z</dcterms:modified>
</cp:coreProperties>
</file>